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738EC" w14:textId="61081347" w:rsidR="00142E68" w:rsidRDefault="00760A71">
      <w:r>
        <w:t>BEA Data Request Attempt</w:t>
      </w:r>
    </w:p>
    <w:p w14:paraId="0DD8854E" w14:textId="4F23B2EA" w:rsidR="00760A71" w:rsidRDefault="00760A71">
      <w:r>
        <w:rPr>
          <w:noProof/>
        </w:rPr>
        <w:drawing>
          <wp:inline distT="0" distB="0" distL="0" distR="0" wp14:anchorId="45B88D69" wp14:editId="4EE8AC38">
            <wp:extent cx="5086350" cy="581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0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A71"/>
    <w:rsid w:val="005C00CC"/>
    <w:rsid w:val="00760A71"/>
    <w:rsid w:val="009F7123"/>
    <w:rsid w:val="00BE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45F28"/>
  <w15:chartTrackingRefBased/>
  <w15:docId w15:val="{10ED08E3-27B2-4DEC-95E8-8B5DA47D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 Saibeni</dc:creator>
  <cp:keywords/>
  <dc:description/>
  <cp:lastModifiedBy>August Saibeni</cp:lastModifiedBy>
  <cp:revision>2</cp:revision>
  <dcterms:created xsi:type="dcterms:W3CDTF">2020-10-18T17:54:00Z</dcterms:created>
  <dcterms:modified xsi:type="dcterms:W3CDTF">2020-10-18T17:54:00Z</dcterms:modified>
</cp:coreProperties>
</file>