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296262" w:rsidRPr="00296262" w14:paraId="14E889AE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09B0F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Redundant Fixed Effects Tests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9601C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F902AD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475122AA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F6A217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Equation: EQROE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B529F2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6D75F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08121A9F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ABB4B8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Test cross-section and period fixed effects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0ABF7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5C6CBA54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993EADA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AA583A9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AB8DBC3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0D39AEF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0EBAD86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1A637934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3521C0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C988B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54E584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F5A455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AE5799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75AD6191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D73AA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Effects Test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BB2E4D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Statistic 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C2F65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d.f.</w:t>
            </w:r>
            <w:proofErr w:type="spellEnd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E2ED11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Prob. </w:t>
            </w:r>
          </w:p>
        </w:tc>
      </w:tr>
      <w:tr w:rsidR="00296262" w:rsidRPr="00296262" w14:paraId="61D46A2C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784E0F4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FB6AC0F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F396DC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4EF66D8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F4915C0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77442286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A0AE7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10F7F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C2ADD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45552C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E1609D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58F4FB79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ED776D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Cross-section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B571B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7.425314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197DBA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(502,11375)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91704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0.0000</w:t>
            </w:r>
          </w:p>
        </w:tc>
      </w:tr>
      <w:tr w:rsidR="00296262" w:rsidRPr="00296262" w14:paraId="57994BC3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603716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Cross-section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2E1093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3380.622787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E991E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502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84D2D6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0.0000</w:t>
            </w:r>
          </w:p>
        </w:tc>
      </w:tr>
      <w:tr w:rsidR="00296262" w:rsidRPr="00296262" w14:paraId="66300FB5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C4BFC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Period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BDBB7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2.063358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28B4CE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(24,11375)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ACF496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0.0017</w:t>
            </w:r>
          </w:p>
        </w:tc>
      </w:tr>
      <w:tr w:rsidR="00296262" w:rsidRPr="00296262" w14:paraId="4D8AD294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D77E33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Period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115680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51.811004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03C85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EBA39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0.0008</w:t>
            </w:r>
          </w:p>
        </w:tc>
      </w:tr>
      <w:tr w:rsidR="00296262" w:rsidRPr="00296262" w14:paraId="137B9187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BD689B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Cross-Section/Period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2F147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7.181826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CF0B03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(526,11375)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619E1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0.0000</w:t>
            </w:r>
          </w:p>
        </w:tc>
      </w:tr>
      <w:tr w:rsidR="00296262" w:rsidRPr="00296262" w14:paraId="02F38E75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8A9D49" w14:textId="77777777" w:rsidR="00296262" w:rsidRPr="00296262" w:rsidRDefault="00296262" w:rsidP="0029626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Cross-Section/Period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09BF4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3420.148799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B91BC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526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289F7" w14:textId="77777777" w:rsidR="00296262" w:rsidRPr="00296262" w:rsidRDefault="00296262" w:rsidP="0029626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0.0000</w:t>
            </w:r>
          </w:p>
        </w:tc>
      </w:tr>
      <w:tr w:rsidR="00296262" w:rsidRPr="00296262" w14:paraId="3C74C708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4ACBF79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23A5BCE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3E0A5F6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C4B83B8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80900E9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296262" w:rsidRPr="00296262" w14:paraId="300F5D7A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45652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706E84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4C98EA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93367A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DCEB2" w14:textId="77777777" w:rsidR="00296262" w:rsidRPr="00296262" w:rsidRDefault="00296262" w:rsidP="0029626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14A6A775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1F0DA" w14:textId="77777777" w:rsidR="00296262" w:rsidRPr="00296262" w:rsidRDefault="0029626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  <w:p w14:paraId="7D37C2D3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Dependent Variable: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3A048C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CD5E4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4F80FBC6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72E8ED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Method: Panel Least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5EB97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FEF81C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60BC24FF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7BE36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Date: 05/02/17   Time: 09:37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58EAF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3A0AC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2BD1E8E1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E42706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Sample: 1988 2012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B9E998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4352F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2EFDC8CD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DFC6D9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Periods included: 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DC34C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E13D6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7DBB742C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D2A6D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Cross-sections included: 503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217C2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A4B4D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3BE2792F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64BFC9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Total panel (unbalanced) observations: 11927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E48F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3686F851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A4FDC2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4BE0AC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B148B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3E8F8F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81631F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6C464187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F1086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DB399F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E4E3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4BA2C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B12788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2EC968B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4CCFE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Variable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D1A8E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Coefficient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9EF79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Std.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74E65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t-Statistic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4D12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Prob.  </w:t>
            </w:r>
          </w:p>
        </w:tc>
      </w:tr>
      <w:tr w:rsidR="00BA3512" w:rsidRPr="00296262" w14:paraId="2A6D8956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FC3054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7AD611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73489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EB38A9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8D97BC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3859DE16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3A6323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FA06B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05B8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23CA44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13817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799C6F5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A9CC8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75AE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0.160157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6912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0.040164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A709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3.987626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DFCE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0.0001</w:t>
            </w:r>
          </w:p>
        </w:tc>
      </w:tr>
      <w:tr w:rsidR="00BA3512" w:rsidRPr="00296262" w14:paraId="6FC880E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68C17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1B55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0.024053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26814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0.038357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B633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0.627078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B11D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0.5306</w:t>
            </w:r>
          </w:p>
        </w:tc>
      </w:tr>
      <w:tr w:rsidR="00BA3512" w:rsidRPr="00296262" w14:paraId="3EED800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529DA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23829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-0.062173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6829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0.038315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DCFEF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-1.622697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2D825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0.1047</w:t>
            </w:r>
          </w:p>
        </w:tc>
      </w:tr>
      <w:tr w:rsidR="00BA3512" w:rsidRPr="00296262" w14:paraId="5CBA175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51FF3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B788D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-0.081915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09789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644CE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-2.138972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783D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0.0325</w:t>
            </w:r>
          </w:p>
        </w:tc>
      </w:tr>
      <w:tr w:rsidR="00BA3512" w:rsidRPr="00296262" w14:paraId="30046AB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DF70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9B085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-0.092232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9B8C9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0.038288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CF29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-2.408915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3691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0.0160</w:t>
            </w:r>
          </w:p>
        </w:tc>
      </w:tr>
      <w:tr w:rsidR="00BA3512" w:rsidRPr="00296262" w14:paraId="09B6C52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E6E4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589EE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-0.095300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D52EA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0.038301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6CA18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-2.488201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7E7E0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0.0129</w:t>
            </w:r>
          </w:p>
        </w:tc>
      </w:tr>
      <w:tr w:rsidR="00BA3512" w:rsidRPr="00296262" w14:paraId="6243009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B5B8B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7B242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-0.079435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26114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1C45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-2.074467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85CE2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0.0381</w:t>
            </w:r>
          </w:p>
        </w:tc>
      </w:tr>
      <w:tr w:rsidR="00BA3512" w:rsidRPr="00296262" w14:paraId="1C2BEF3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9965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88718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-0.076370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78023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8C37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-1.994425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70099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0.0461</w:t>
            </w:r>
          </w:p>
        </w:tc>
      </w:tr>
      <w:tr w:rsidR="00BA3512" w:rsidRPr="00296262" w14:paraId="2BEC32E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86091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18BDC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-0.069200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3675F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0.038326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58F87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-1.805562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410F1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0.0710</w:t>
            </w:r>
          </w:p>
        </w:tc>
      </w:tr>
      <w:tr w:rsidR="00BA3512" w:rsidRPr="00296262" w14:paraId="768A12E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6AA4F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4641C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-0.064407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578BF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0.038326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2A1C1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-1.680487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246D8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0.0929</w:t>
            </w:r>
          </w:p>
        </w:tc>
      </w:tr>
      <w:tr w:rsidR="00BA3512" w:rsidRPr="00296262" w14:paraId="24B112A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5143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5879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-0.057886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F0D6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33EE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-1.512250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910D1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0.1305</w:t>
            </w:r>
          </w:p>
        </w:tc>
      </w:tr>
      <w:tr w:rsidR="00BA3512" w:rsidRPr="00296262" w14:paraId="37B155B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4CFC8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43F9F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-0.042176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8FEB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0.038275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0ED6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-1.101933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14FD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0.2705</w:t>
            </w:r>
          </w:p>
        </w:tc>
      </w:tr>
      <w:tr w:rsidR="00BA3512" w:rsidRPr="00296262" w14:paraId="466F0E4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1CFB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QM1DUM*UPGRADE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AFDA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-0.033321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E16C1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BD32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-0.870193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0F049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0.3842</w:t>
            </w:r>
          </w:p>
        </w:tc>
      </w:tr>
      <w:tr w:rsidR="00BA3512" w:rsidRPr="00296262" w14:paraId="45DBE6F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840AC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9DF1E5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0.006867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55BF39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0.038289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95D02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0.179355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5FA8C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0.8577</w:t>
            </w:r>
          </w:p>
        </w:tc>
      </w:tr>
      <w:tr w:rsidR="00BA3512" w:rsidRPr="00296262" w14:paraId="2F21F82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85C7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3EEBD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0.019162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A3E9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01C7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0.500415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01EE5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0.6168</w:t>
            </w:r>
          </w:p>
        </w:tc>
      </w:tr>
      <w:tr w:rsidR="00BA3512" w:rsidRPr="00296262" w14:paraId="7CA92B8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396A2C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B05C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0.014705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A984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810A4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0.384024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5076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0.7010</w:t>
            </w:r>
          </w:p>
        </w:tc>
      </w:tr>
      <w:tr w:rsidR="00BA3512" w:rsidRPr="00296262" w14:paraId="251C839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F75CE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B36D1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-0.014562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C280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4772E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-0.380270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F397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0.7038</w:t>
            </w:r>
          </w:p>
        </w:tc>
      </w:tr>
      <w:tr w:rsidR="00BA3512" w:rsidRPr="00296262" w14:paraId="1B616F1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201C4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3A8CF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-0.021663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3F255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876DB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-0.565734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89D948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0.5716</w:t>
            </w:r>
          </w:p>
        </w:tc>
      </w:tr>
      <w:tr w:rsidR="00BA3512" w:rsidRPr="00296262" w14:paraId="246F003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0316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A3368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-0.027714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6F75D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0.038292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07A32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-0.723746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0BBD6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0.4692</w:t>
            </w:r>
          </w:p>
        </w:tc>
      </w:tr>
      <w:tr w:rsidR="00BA3512" w:rsidRPr="00296262" w14:paraId="5988430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686DD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A907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-0.033259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96253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0.038552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1F6B7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-0.862715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6B0AC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0.3883</w:t>
            </w:r>
          </w:p>
        </w:tc>
      </w:tr>
      <w:tr w:rsidR="00BA3512" w:rsidRPr="00296262" w14:paraId="296F22A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FAD1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F635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-0.038937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336F6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0.038676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4597FD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-1.006751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4892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0.3141</w:t>
            </w:r>
          </w:p>
        </w:tc>
      </w:tr>
      <w:tr w:rsidR="00BA3512" w:rsidRPr="00296262" w14:paraId="5F0BE94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1D11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01AF5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-0.056323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6DF2E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0.038746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0CA7B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-1.453650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A5C8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0.1461</w:t>
            </w:r>
          </w:p>
        </w:tc>
      </w:tr>
      <w:tr w:rsidR="00BA3512" w:rsidRPr="00296262" w14:paraId="0932C5D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02156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BCF8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-0.047751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485D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0.038946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E89B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-1.226096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16868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0.2202</w:t>
            </w:r>
          </w:p>
        </w:tc>
      </w:tr>
      <w:tr w:rsidR="00BA3512" w:rsidRPr="00296262" w14:paraId="5AE7E6B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DCFE8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1C918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-0.052900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089D4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0.039108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6521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-1.352683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08C12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0.1762</w:t>
            </w:r>
          </w:p>
        </w:tc>
      </w:tr>
      <w:tr w:rsidR="00BA3512" w:rsidRPr="00296262" w14:paraId="7E2EE01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8ACEA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Q12DUM*UPGRADE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5A94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-0.037932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DC5B91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0.039257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B1A1C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-0.966263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98B399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0.3339</w:t>
            </w:r>
          </w:p>
        </w:tc>
      </w:tr>
      <w:tr w:rsidR="00BA3512" w:rsidRPr="00296262" w14:paraId="1A612F8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8387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VOLATILITY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7AD9D0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-0.568512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02DD5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0.884106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18E0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-0.643036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E3347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0.5202</w:t>
            </w:r>
          </w:p>
        </w:tc>
      </w:tr>
      <w:tr w:rsidR="00BA3512" w:rsidRPr="00296262" w14:paraId="58594782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D68DD2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F9FBB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3A5254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F7538D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13095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1AAEA75E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193352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D2BC9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9A9533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5A87EA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CF34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3D86919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7852F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9D333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Effects Specification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C2A85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C0BFB0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71A930AA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8D033B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2C1EE6A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4E4154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D11042F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0DA4C2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48F2AD7A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BCCD3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1885C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D0E6E1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6306F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ED055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3F20AEF8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5F71E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b/>
                <w:color w:val="000000"/>
                <w:sz w:val="18"/>
                <w:szCs w:val="18"/>
                <w:lang w:val="en-AU"/>
              </w:rPr>
              <w:t>Cross-section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15EC8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5ED37903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54073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b/>
                <w:color w:val="000000"/>
                <w:sz w:val="18"/>
                <w:szCs w:val="18"/>
                <w:lang w:val="en-AU"/>
              </w:rPr>
              <w:t>Period fixed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E66C3E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0D57948E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1D656E8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6D0F4EC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950D846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D85EDC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5FF471A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025B4EF2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EAB279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DB037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DE2F5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289498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D9388D" w14:textId="77777777" w:rsidR="00BA3512" w:rsidRPr="0029626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</w:p>
        </w:tc>
      </w:tr>
      <w:tr w:rsidR="00BA3512" w:rsidRPr="00296262" w14:paraId="4477C61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0459A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AAD47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0.251474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A536C1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 xml:space="preserve">    Mean dependent 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3265C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0.116785</w:t>
            </w:r>
          </w:p>
        </w:tc>
      </w:tr>
      <w:tr w:rsidR="00BA3512" w:rsidRPr="00296262" w14:paraId="0F024D68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F7DDD7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Adjusted R-squared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06476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0.215215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ED895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 xml:space="preserve">    S.D. dependent 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var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AA96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0.334695</w:t>
            </w:r>
          </w:p>
        </w:tc>
      </w:tr>
      <w:tr w:rsidR="00BA3512" w:rsidRPr="00296262" w14:paraId="6131DD62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6058F5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S.E. of regression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41A877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0.296500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E8A192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    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Akaike</w:t>
            </w:r>
            <w:proofErr w:type="spellEnd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 xml:space="preserve"> info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8B045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0.451634</w:t>
            </w:r>
          </w:p>
        </w:tc>
      </w:tr>
      <w:tr w:rsidR="00BA3512" w:rsidRPr="00296262" w14:paraId="7FF2E31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06F4C2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 xml:space="preserve">Sum squared 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E88F7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999.9990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5A684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    Schwarz criterion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21CAC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0.793496</w:t>
            </w:r>
          </w:p>
        </w:tc>
      </w:tr>
      <w:tr w:rsidR="00BA3512" w:rsidRPr="00296262" w14:paraId="12A225D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FF3683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Log likelihood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AFFF5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-2141.322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9A0E9B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    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Hannan</w:t>
            </w:r>
            <w:proofErr w:type="spellEnd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 xml:space="preserve">-Quinn </w:t>
            </w:r>
            <w:proofErr w:type="spellStart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criter</w:t>
            </w:r>
            <w:proofErr w:type="spellEnd"/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2F176A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0.566346</w:t>
            </w:r>
          </w:p>
        </w:tc>
      </w:tr>
      <w:tr w:rsidR="00BA3512" w:rsidRPr="00296262" w14:paraId="0FB712F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914A0B" w14:textId="77777777" w:rsidR="00BA3512" w:rsidRPr="0029626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F-statistic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D26BA6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6.935619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8AF9F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    Durbin-Watson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F64B63" w14:textId="77777777" w:rsidR="00BA3512" w:rsidRPr="0029626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en-AU"/>
              </w:rPr>
            </w:pPr>
            <w:r w:rsidRPr="00296262">
              <w:rPr>
                <w:rFonts w:eastAsia="Times New Roman"/>
                <w:color w:val="000000"/>
                <w:sz w:val="18"/>
                <w:szCs w:val="18"/>
                <w:lang w:val="en-AU"/>
              </w:rPr>
              <w:t>0.631976</w:t>
            </w:r>
          </w:p>
        </w:tc>
      </w:tr>
      <w:tr w:rsidR="00BA3512" w:rsidRPr="00BA3512" w14:paraId="4D8FD51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60883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lastRenderedPageBreak/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5AB8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A2FB7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96DE5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DBEFE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1FA9252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1EE176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6050B5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A9197B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4E75683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092D17E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5A3B881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CC1D5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8F873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437B0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D2EBB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AAC71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</w:tbl>
    <w:p w14:paraId="54EA2B31" w14:textId="77777777" w:rsidR="00BA3512" w:rsidRPr="00BA3512" w:rsidRDefault="00BA3512" w:rsidP="00BA3512">
      <w:pPr>
        <w:spacing w:after="200" w:line="276" w:lineRule="auto"/>
        <w:rPr>
          <w:rFonts w:asciiTheme="minorHAnsi" w:eastAsia="Times New Roman" w:hAnsiTheme="minorHAnsi" w:cs="Times New Roman"/>
          <w:lang w:val="nl-NL"/>
        </w:rPr>
      </w:pPr>
      <w:r w:rsidRPr="00BA3512">
        <w:rPr>
          <w:rFonts w:eastAsia="Times New Roman"/>
          <w:sz w:val="18"/>
          <w:szCs w:val="18"/>
          <w:lang w:val="nl-NL"/>
        </w:rPr>
        <w:br/>
      </w:r>
    </w:p>
    <w:p w14:paraId="3687DA15" w14:textId="77777777" w:rsidR="00BA3512" w:rsidRPr="00BA3512" w:rsidRDefault="00BA3512" w:rsidP="00BA3512">
      <w:pPr>
        <w:spacing w:after="200" w:line="276" w:lineRule="auto"/>
        <w:rPr>
          <w:rFonts w:asciiTheme="minorHAnsi" w:eastAsia="Times New Roman" w:hAnsiTheme="minorHAnsi" w:cs="Times New Roman"/>
          <w:lang w:val="nl-NL"/>
        </w:rPr>
      </w:pPr>
      <w:r w:rsidRPr="00BA3512">
        <w:rPr>
          <w:rFonts w:asciiTheme="minorHAnsi" w:eastAsia="Times New Roman" w:hAnsiTheme="minorHAnsi" w:cs="Times New Roman"/>
          <w:lang w:val="nl-NL"/>
        </w:rPr>
        <w:br w:type="page"/>
      </w:r>
    </w:p>
    <w:p w14:paraId="14C624F5" w14:textId="77777777" w:rsidR="00BA3512" w:rsidRPr="00BA3512" w:rsidRDefault="00BA3512" w:rsidP="00BA3512">
      <w:pPr>
        <w:autoSpaceDE w:val="0"/>
        <w:autoSpaceDN w:val="0"/>
        <w:adjustRightInd w:val="0"/>
        <w:rPr>
          <w:rFonts w:eastAsia="Times New Roman"/>
          <w:sz w:val="18"/>
          <w:szCs w:val="18"/>
          <w:lang w:val="nl-NL"/>
        </w:rPr>
      </w:pPr>
    </w:p>
    <w:tbl>
      <w:tblPr>
        <w:tblW w:w="0" w:type="auto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17"/>
        <w:gridCol w:w="1103"/>
        <w:gridCol w:w="1207"/>
        <w:gridCol w:w="1208"/>
        <w:gridCol w:w="997"/>
      </w:tblGrid>
      <w:tr w:rsidR="00BA3512" w:rsidRPr="00BA3512" w14:paraId="2C1D7B0C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48FDE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Redundant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Fixed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Effects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Tests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8FE85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D1A11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E8B4FA9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63BBA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Equation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EQROE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E032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3C761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81EC3F5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7BD12D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en-US"/>
              </w:rPr>
              <w:t>Test cross-section and period fixed effects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14697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BA3512" w:rsidRPr="00BA3512" w14:paraId="10A99D34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F50840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EE56A8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234148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3038EC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A8A249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BA3512" w:rsidRPr="00BA3512" w14:paraId="36ECCFB4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00952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66DB0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ED578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44F5D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7503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BA3512" w:rsidRPr="00BA3512" w14:paraId="2D20B072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E90D0D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Effects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Test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A66B5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0A44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d.f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9F53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 </w:t>
            </w:r>
          </w:p>
        </w:tc>
      </w:tr>
      <w:tr w:rsidR="00BA3512" w:rsidRPr="00BA3512" w14:paraId="796F3D68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A1DD61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5ABE21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0C5D3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B62272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F8416E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D7A62C7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93C66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2F2E9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1A3FA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08AE6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16885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4B8D8D5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2C43F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7FBC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7.425314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2B8B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(502,11375)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6146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43D6DC66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3261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B826F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3380.622787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BC25A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502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C5F0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4006AA1E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D1FFC3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4D92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2.063358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0CC1C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(24,11375)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72251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0.0017</w:t>
            </w:r>
          </w:p>
        </w:tc>
      </w:tr>
      <w:tr w:rsidR="00BA3512" w:rsidRPr="00BA3512" w14:paraId="62AF3A75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91FE8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09ED6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51.811004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E59EB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7074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0.0008</w:t>
            </w:r>
          </w:p>
        </w:tc>
      </w:tr>
      <w:tr w:rsidR="00BA3512" w:rsidRPr="00BA3512" w14:paraId="38484FE8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628A85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/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F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69165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7.181826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8BC5F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(526,11375)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36D9A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40A9114C" w14:textId="77777777" w:rsidTr="00296262">
        <w:trPr>
          <w:trHeight w:val="225"/>
        </w:trPr>
        <w:tc>
          <w:tcPr>
            <w:tcW w:w="31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2E3D44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en-US"/>
              </w:rPr>
              <w:t>Cross-Section/Period Chi-square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F1263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3420.148799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53842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526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3037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11FB7AF4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109705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228A53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C57B58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BDBE7D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E5AF1C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B7C13F5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A8939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3212F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0E802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56F34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054A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296262" w:rsidRPr="00BA3512" w14:paraId="71D20AC2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8CC041" w14:textId="77777777" w:rsidR="0029626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6FB87186" w14:textId="77777777" w:rsidR="0029626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11E821CF" w14:textId="77777777" w:rsidR="0029626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1165CD0E" w14:textId="77777777" w:rsidR="0029626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0978572C" w14:textId="77777777" w:rsidR="0029626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6A660CD9" w14:textId="77777777" w:rsidR="00296262" w:rsidRPr="00BA351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07D053" w14:textId="77777777" w:rsidR="00296262" w:rsidRPr="00BA351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CFE4C9" w14:textId="77777777" w:rsidR="00296262" w:rsidRPr="00BA351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88A452" w14:textId="77777777" w:rsidR="00296262" w:rsidRPr="00BA351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14CB90" w14:textId="77777777" w:rsidR="00296262" w:rsidRPr="00BA3512" w:rsidRDefault="0029626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AAA6A4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168BE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02C88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D4D80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0B30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91D52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1B2A203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D6188A" w14:textId="7F782F69" w:rsidR="00E03A45" w:rsidRP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</w:pPr>
            <w:r w:rsidRPr="00E03A45"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  <w:t>TIME FIXED EFFECTS</w:t>
            </w:r>
          </w:p>
          <w:p w14:paraId="06BBA8A5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en-US"/>
              </w:rPr>
              <w:t>Cross-section fixed effects test equation: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4171A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BA3512" w:rsidRPr="00BA3512" w14:paraId="49F12BBE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E0E5B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79748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9279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1B74226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7E7F9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Method: Panel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Least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FB0E0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5602D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4450DC2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1A26A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Date: 05/02/17   Time: 09:53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70AAF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5B227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F2248C8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DBAF8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Sample: 1988 2012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6AA0B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4B0E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9E4F2D4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4EFE77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504F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BE9C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576B7C1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447FF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503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ECFA9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776D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FD80340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740995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Total panel (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unbalanced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)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observations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11927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A061E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09E2149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D019A8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191CC3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154230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3D0EDE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1449F4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C3367BA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6FA87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F9B6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18952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1EECD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7178C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16098A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1F009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669FA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Coefficient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06F09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4838B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B5253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  </w:t>
            </w:r>
          </w:p>
        </w:tc>
      </w:tr>
      <w:tr w:rsidR="00BA3512" w:rsidRPr="00BA3512" w14:paraId="6FD455B7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CDF07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48E502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2A6DDD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6992E8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D9A344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95B6387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E94A1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C0A8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BCC36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A0D85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97D1E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D84F6B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06141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EE08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0.079949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393B4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0.012648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A47D6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6.321194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6B5AB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14899E8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91C6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35A0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0.099546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62C59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43317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3.260756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D3C2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0.0011</w:t>
            </w:r>
          </w:p>
        </w:tc>
      </w:tr>
      <w:tr w:rsidR="00BA3512" w:rsidRPr="00BA3512" w14:paraId="0D6C7392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36C4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D7A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0.014542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439B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6FA6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0.476759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1CC0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0.6335</w:t>
            </w:r>
          </w:p>
        </w:tc>
      </w:tr>
      <w:tr w:rsidR="00BA3512" w:rsidRPr="00BA3512" w14:paraId="01D33D6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9A71C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0B623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-0.005038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3B50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0.030473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5316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-0.165330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44FE0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0.8687</w:t>
            </w:r>
          </w:p>
        </w:tc>
      </w:tr>
      <w:tr w:rsidR="00BA3512" w:rsidRPr="00BA3512" w14:paraId="34365EF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E8260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7096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-0.013272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00636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0.030473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2159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-0.435545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345F3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0.6632</w:t>
            </w:r>
          </w:p>
        </w:tc>
      </w:tr>
      <w:tr w:rsidR="00BA3512" w:rsidRPr="00BA3512" w14:paraId="4C28DB1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E6A96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D0B8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-0.020701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AF848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0.030500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7CAE2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-0.678702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32BA7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0.4973</w:t>
            </w:r>
          </w:p>
        </w:tc>
      </w:tr>
      <w:tr w:rsidR="00BA3512" w:rsidRPr="00BA3512" w14:paraId="688386D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6B175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6A743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-5.09E-06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92A2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D2577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-0.000167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2F09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0.9999</w:t>
            </w:r>
          </w:p>
        </w:tc>
      </w:tr>
      <w:tr w:rsidR="00BA3512" w:rsidRPr="00BA3512" w14:paraId="093ABA0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D9181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7CE07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0.003060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BD5B4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0.030501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6479C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0.100323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A0BB3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0.9201</w:t>
            </w:r>
          </w:p>
        </w:tc>
      </w:tr>
      <w:tr w:rsidR="00BA3512" w:rsidRPr="00BA3512" w14:paraId="1D25F47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F1C8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F5F7D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0.002746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14DD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850CE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0.089849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4D9A5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0.9284</w:t>
            </w:r>
          </w:p>
        </w:tc>
      </w:tr>
      <w:tr w:rsidR="00BA3512" w:rsidRPr="00BA3512" w14:paraId="01DA708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F2C7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927B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0.007540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75A5E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0.030564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6B0DA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0.246701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F86F8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0.8051</w:t>
            </w:r>
          </w:p>
        </w:tc>
      </w:tr>
      <w:tr w:rsidR="00BA3512" w:rsidRPr="00BA3512" w14:paraId="11071D9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C65A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758E3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0.014447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DEBCA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0.030492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96F7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0.473786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55B9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0.6357</w:t>
            </w:r>
          </w:p>
        </w:tc>
      </w:tr>
      <w:tr w:rsidR="00BA3512" w:rsidRPr="00BA3512" w14:paraId="10F2FBD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065DF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4F336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0.030640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3E77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0.030492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845D8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1.004870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0604C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0.3150</w:t>
            </w:r>
          </w:p>
        </w:tc>
      </w:tr>
      <w:tr w:rsidR="00BA3512" w:rsidRPr="00BA3512" w14:paraId="00E6907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38ED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7BA8F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0.039613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0EFEC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0.030528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50DE5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1.297591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6EF62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0.1945</w:t>
            </w:r>
          </w:p>
        </w:tc>
      </w:tr>
      <w:tr w:rsidR="00BA3512" w:rsidRPr="00BA3512" w14:paraId="638B281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3FD0B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7910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0.078104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C422A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7360F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2.559326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AB2D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0.0105</w:t>
            </w:r>
          </w:p>
        </w:tc>
      </w:tr>
      <w:tr w:rsidR="00BA3512" w:rsidRPr="00BA3512" w14:paraId="1B645F0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8EAF3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E479D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0.090360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2209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4A112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2.960928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026F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0.0031</w:t>
            </w:r>
          </w:p>
        </w:tc>
      </w:tr>
      <w:tr w:rsidR="00BA3512" w:rsidRPr="00BA3512" w14:paraId="38378552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9E3BF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6FB4A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0.085903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71FB1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9FFB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2.814877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93D3F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0.0049</w:t>
            </w:r>
          </w:p>
        </w:tc>
      </w:tr>
      <w:tr w:rsidR="00BA3512" w:rsidRPr="00BA3512" w14:paraId="140B1EB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02657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FC704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0.056636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6C6E5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301C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1.855849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F85CC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0.0635</w:t>
            </w:r>
          </w:p>
        </w:tc>
      </w:tr>
      <w:tr w:rsidR="00BA3512" w:rsidRPr="00BA3512" w14:paraId="0D70417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A5708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B9B8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0.049534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B514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90D1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1.623124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738F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0.1046</w:t>
            </w:r>
          </w:p>
        </w:tc>
      </w:tr>
      <w:tr w:rsidR="00BA3512" w:rsidRPr="00BA3512" w14:paraId="3E2C6C48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BD90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12C6B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0.043482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EA2D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0.030517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99E0B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1.424836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4E47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0.1542</w:t>
            </w:r>
          </w:p>
        </w:tc>
      </w:tr>
      <w:tr w:rsidR="00BA3512" w:rsidRPr="00BA3512" w14:paraId="729FB1F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42E8E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E1BE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0.039537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B1E81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0.030903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11BB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1.279417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30E3C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0.2008</w:t>
            </w:r>
          </w:p>
        </w:tc>
      </w:tr>
      <w:tr w:rsidR="00BA3512" w:rsidRPr="00BA3512" w14:paraId="665E242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A6A8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55A02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0.028813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E9DD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0.031076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908A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0.927158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3D010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0.3539</w:t>
            </w:r>
          </w:p>
        </w:tc>
      </w:tr>
      <w:tr w:rsidR="00BA3512" w:rsidRPr="00BA3512" w14:paraId="66C6EC0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9E544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14B6D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0.005150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B5FCC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0.031172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B09A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0.165197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2B5E2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0.8688</w:t>
            </w:r>
          </w:p>
        </w:tc>
      </w:tr>
      <w:tr w:rsidR="00BA3512" w:rsidRPr="00BA3512" w14:paraId="67A31A0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5ACDA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016B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0.012967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5752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0.031476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B415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0.411954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77667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0.6804</w:t>
            </w:r>
          </w:p>
        </w:tc>
      </w:tr>
      <w:tr w:rsidR="00BA3512" w:rsidRPr="00BA3512" w14:paraId="44E03F1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2B6CB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69C5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0.008307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D7C8B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0.031720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3CB10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0.261902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61615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0.7934</w:t>
            </w:r>
          </w:p>
        </w:tc>
      </w:tr>
      <w:tr w:rsidR="00BA3512" w:rsidRPr="00BA3512" w14:paraId="45BA3C7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1323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4F5DA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0.022874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C910C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0.031898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94BFC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0.717111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D7B2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0.4733</w:t>
            </w:r>
          </w:p>
        </w:tc>
      </w:tr>
      <w:tr w:rsidR="00BA3512" w:rsidRPr="00BA3512" w14:paraId="4853D61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D9A8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VOLATILITY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D56C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0.554951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7CDB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0.273476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2AC34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2.029246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1B18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0.0425</w:t>
            </w:r>
          </w:p>
        </w:tc>
      </w:tr>
      <w:tr w:rsidR="00BA3512" w:rsidRPr="00BA3512" w14:paraId="18C1971A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3481E1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0B7695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7511AA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D784FA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B94DBC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268E8AA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CE808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24E0A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CC4AC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5E815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951C3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33BF09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B2847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FD63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Effects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Specification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9DCC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7FEF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574E8B1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899B8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3219A7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B2F6EB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5B7581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5BC577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64FEAFE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0FB46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89A98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39FB3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67058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D089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AC919E8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6CD18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Period</w:t>
            </w:r>
            <w:proofErr w:type="spellEnd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fixed</w:t>
            </w:r>
            <w:proofErr w:type="spellEnd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 xml:space="preserve">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6DBC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2A8C919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F3CC3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6EE72C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4B5645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DD6BAE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1CD790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1BA0968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7AFE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64197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0ECC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F94BC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DC692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8BFBC7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079C44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02D37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0.006187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77525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Mean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9E08A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0.116785</w:t>
            </w:r>
          </w:p>
        </w:tc>
      </w:tr>
      <w:tr w:rsidR="00BA3512" w:rsidRPr="00BA3512" w14:paraId="403A04C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AE4FD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Adjusted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8C0F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0.002087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4ECA5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    S.D.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B5884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0.334695</w:t>
            </w:r>
          </w:p>
        </w:tc>
      </w:tr>
      <w:tr w:rsidR="00BA3512" w:rsidRPr="00BA3512" w14:paraId="33E13D1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713BA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S.E. of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1C859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0.334345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3D9C1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Akaike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info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9AEF7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0.650899</w:t>
            </w:r>
          </w:p>
        </w:tc>
      </w:tr>
      <w:tr w:rsidR="00BA3512" w:rsidRPr="00BA3512" w14:paraId="02FBE2D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F0555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lastRenderedPageBreak/>
              <w:t>Sum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601B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1327.692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7C4B3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Schwarz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5DEA8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0.681864</w:t>
            </w:r>
          </w:p>
        </w:tc>
      </w:tr>
      <w:tr w:rsidR="00BA3512" w:rsidRPr="00BA3512" w14:paraId="01FE800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A0DC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Log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2E48B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-3831.633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81CF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Hannan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-Quinn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6B5DE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0.661289</w:t>
            </w:r>
          </w:p>
        </w:tc>
      </w:tr>
      <w:tr w:rsidR="00BA3512" w:rsidRPr="00BA3512" w14:paraId="22BDF21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81370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7BAE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1.508951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3A918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Durbin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DBED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0.477026</w:t>
            </w:r>
          </w:p>
        </w:tc>
      </w:tr>
      <w:tr w:rsidR="00BA3512" w:rsidRPr="00BA3512" w14:paraId="7C0F715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FCABCD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7BCB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0.012395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EF082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1893E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03AD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D23AA7D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77D4D1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D031D5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B8925B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7789D2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32639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CE107E8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50694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E4C4C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5CFDD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3509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B773C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30EC989" w14:textId="77777777" w:rsidTr="00296262">
        <w:trPr>
          <w:trHeight w:val="247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94A1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9C230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8B91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E21A6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1C845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0E1BFF7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3BFBD7" w14:textId="3DB31FC2" w:rsidR="00E03A45" w:rsidRP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</w:pPr>
            <w:r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  <w:t>FIRM</w:t>
            </w:r>
            <w:r w:rsidRPr="00E03A45"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  <w:t xml:space="preserve"> FIXED</w:t>
            </w:r>
            <w:r>
              <w:rPr>
                <w:rFonts w:eastAsia="Times New Roman"/>
                <w:b/>
                <w:color w:val="000000"/>
                <w:sz w:val="18"/>
                <w:szCs w:val="18"/>
                <w:lang w:val="en-US"/>
              </w:rPr>
              <w:t xml:space="preserve"> EFFECTS</w:t>
            </w:r>
          </w:p>
          <w:p w14:paraId="7956803B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en-US"/>
              </w:rPr>
              <w:t>Period fixed effects test equation: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82541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en-US"/>
              </w:rPr>
            </w:pPr>
          </w:p>
        </w:tc>
      </w:tr>
      <w:tr w:rsidR="00BA3512" w:rsidRPr="00BA3512" w14:paraId="4569622D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E41FD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6904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8E58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C1E5F92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E829CB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Method: Panel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Least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983B9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310F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469F9C5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45325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Date: 05/02/17   Time: 09:53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A9065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648C5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A614A30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FCBB7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Sample: 1988 2012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56FA7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31F3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91F2E3B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67D8AC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F0120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084B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A58CB61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D3C3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503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AE47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5B79B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0EF8195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7F0BAE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Total panel (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unbalanced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)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observations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11927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EFC89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1AADFAA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F4B089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C94A1E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D14051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4142BF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4E71F5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01569DE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53756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B683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B40C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20BD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DB56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DEE6DC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8B32A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22212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Coefficient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FC1A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93B76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068B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  </w:t>
            </w:r>
          </w:p>
        </w:tc>
      </w:tr>
      <w:tr w:rsidR="00BA3512" w:rsidRPr="00BA3512" w14:paraId="13260D21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EF64CB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9E94DF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660B59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723A9B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E31AF7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9293E94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D25FB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AFAAB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349B7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3C5F5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39C1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305400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52B47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E321D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0.147780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6D7E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0.039289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590D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3.761364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F1318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0.0002</w:t>
            </w:r>
          </w:p>
        </w:tc>
      </w:tr>
      <w:tr w:rsidR="00BA3512" w:rsidRPr="00BA3512" w14:paraId="0C10EC3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76841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B74DA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-0.029618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2A3EC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0.028080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B74D1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-1.054738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15E57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0.2916</w:t>
            </w:r>
          </w:p>
        </w:tc>
      </w:tr>
      <w:tr w:rsidR="00BA3512" w:rsidRPr="00BA3512" w14:paraId="4D41AB8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428F4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7EC74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-0.034353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B06CC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4AD38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-1.224820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223B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0.2207</w:t>
            </w:r>
          </w:p>
        </w:tc>
      </w:tr>
      <w:tr w:rsidR="00BA3512" w:rsidRPr="00BA3512" w14:paraId="52A62CC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5E37C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8EB00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-0.034340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4A5C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0.028048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58D94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-1.224344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952B2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0.2208</w:t>
            </w:r>
          </w:p>
        </w:tc>
      </w:tr>
      <w:tr w:rsidR="00BA3512" w:rsidRPr="00BA3512" w14:paraId="58B1CDE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10701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A8DE3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-0.033789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620F9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C05D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-1.205205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9E77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0.2281</w:t>
            </w:r>
          </w:p>
        </w:tc>
      </w:tr>
      <w:tr w:rsidR="00BA3512" w:rsidRPr="00BA3512" w14:paraId="39CB1EE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59CB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A0B5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-0.033318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221A4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5680B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-1.188401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95AAE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0.2347</w:t>
            </w:r>
          </w:p>
        </w:tc>
      </w:tr>
      <w:tr w:rsidR="00BA3512" w:rsidRPr="00BA3512" w14:paraId="7729A48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CCDA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1B05D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-0.020180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BBF87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2372A7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-0.719795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651D8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0.4717</w:t>
            </w:r>
          </w:p>
        </w:tc>
      </w:tr>
      <w:tr w:rsidR="00BA3512" w:rsidRPr="00BA3512" w14:paraId="69BA93C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99672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7C95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-0.016944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3FDF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0.028036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822A1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-0.604387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96AEB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0.5456</w:t>
            </w:r>
          </w:p>
        </w:tc>
      </w:tr>
      <w:tr w:rsidR="00BA3512" w:rsidRPr="00BA3512" w14:paraId="69C6D2A8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5051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60A66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-0.014500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DC5D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FAC66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-0.516703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B4C3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0.6054</w:t>
            </w:r>
          </w:p>
        </w:tc>
      </w:tr>
      <w:tr w:rsidR="00BA3512" w:rsidRPr="00BA3512" w14:paraId="43F4A79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8C759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7CD5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-0.023286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DC5D6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0.028063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F78B5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-0.829780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A8489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0.4067</w:t>
            </w:r>
          </w:p>
        </w:tc>
      </w:tr>
      <w:tr w:rsidR="00BA3512" w:rsidRPr="00BA3512" w14:paraId="1321AFF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EE9B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E89D0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-0.019057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DCA19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0.027996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09A9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-0.680681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7602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0.4961</w:t>
            </w:r>
          </w:p>
        </w:tc>
      </w:tr>
      <w:tr w:rsidR="00BA3512" w:rsidRPr="00BA3512" w14:paraId="20FD37D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673AE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4B193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-0.012030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132B6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0.027996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4A86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-0.429700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6DEBD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0.6674</w:t>
            </w:r>
          </w:p>
        </w:tc>
      </w:tr>
      <w:tr w:rsidR="00BA3512" w:rsidRPr="00BA3512" w14:paraId="42B3FD1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54683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2E941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-0.008443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F32FB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0.028019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7A234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-0.301324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A8EDB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0.7632</w:t>
            </w:r>
          </w:p>
        </w:tc>
      </w:tr>
      <w:tr w:rsidR="00BA3512" w:rsidRPr="00BA3512" w14:paraId="4B38ECD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1280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68A79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0.004266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F26E6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0.028087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8131E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0.151878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63C99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0.8793</w:t>
            </w:r>
          </w:p>
        </w:tc>
      </w:tr>
      <w:tr w:rsidR="00BA3512" w:rsidRPr="00BA3512" w14:paraId="5D3234D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E29EE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65FC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0.006792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6268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C191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0.241781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0A7B8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0.8090</w:t>
            </w:r>
          </w:p>
        </w:tc>
      </w:tr>
      <w:tr w:rsidR="00BA3512" w:rsidRPr="00BA3512" w14:paraId="5FE2F52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2343D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EDD64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0.014877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437AA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C620D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0.529593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E73B8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0.5964</w:t>
            </w:r>
          </w:p>
        </w:tc>
      </w:tr>
      <w:tr w:rsidR="00BA3512" w:rsidRPr="00BA3512" w14:paraId="1B32A31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E35D2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8F99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0.003568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0C8CB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80424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0.127008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B247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0.8989</w:t>
            </w:r>
          </w:p>
        </w:tc>
      </w:tr>
      <w:tr w:rsidR="00BA3512" w:rsidRPr="00BA3512" w14:paraId="163CB14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A6F27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AF60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0.003958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1D546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3A9F5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0.140896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FF67C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0.8880</w:t>
            </w:r>
          </w:p>
        </w:tc>
      </w:tr>
      <w:tr w:rsidR="00BA3512" w:rsidRPr="00BA3512" w14:paraId="3417D8A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6AD4C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71AF2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0.002895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97BB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0.028092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EB90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0.103064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2629A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0.9179</w:t>
            </w:r>
          </w:p>
        </w:tc>
      </w:tr>
      <w:tr w:rsidR="00BA3512" w:rsidRPr="00BA3512" w14:paraId="540949B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F96B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A5198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-0.001046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2563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0.028367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418E6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-0.036873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02231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0.9706</w:t>
            </w:r>
          </w:p>
        </w:tc>
      </w:tr>
      <w:tr w:rsidR="00BA3512" w:rsidRPr="00BA3512" w14:paraId="1F8D497A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D4D2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65343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-0.001848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922A6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0.028474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70AEB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-0.064913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EC914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0.9482</w:t>
            </w:r>
          </w:p>
        </w:tc>
      </w:tr>
      <w:tr w:rsidR="00BA3512" w:rsidRPr="00BA3512" w14:paraId="3EEF41E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487F2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2A6A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-0.011973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FF2F7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0.028510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CC3B2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-0.419946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05072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0.6745</w:t>
            </w:r>
          </w:p>
        </w:tc>
      </w:tr>
      <w:tr w:rsidR="00BA3512" w:rsidRPr="00BA3512" w14:paraId="36E3B80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C0D8C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48D5D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-0.013221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40255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0.028734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E4859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-0.460131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4F04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0.6454</w:t>
            </w:r>
          </w:p>
        </w:tc>
      </w:tr>
      <w:tr w:rsidR="00BA3512" w:rsidRPr="00BA3512" w14:paraId="335C0DA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16C5C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ADF46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-0.015730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84F09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0.028929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0F02B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-0.543764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8C86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0.5866</w:t>
            </w:r>
          </w:p>
        </w:tc>
      </w:tr>
      <w:tr w:rsidR="00BA3512" w:rsidRPr="00BA3512" w14:paraId="064232A8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838B8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8D13D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0.000918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3FB9F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0.029091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CDE07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0.031558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28333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0.9748</w:t>
            </w:r>
          </w:p>
        </w:tc>
      </w:tr>
      <w:tr w:rsidR="00BA3512" w:rsidRPr="00BA3512" w14:paraId="0B4D1B8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9E10C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VOLATILITY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7640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-0.594284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C585C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0.883697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9512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-0.672498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9BDBD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0.5013</w:t>
            </w:r>
          </w:p>
        </w:tc>
      </w:tr>
      <w:tr w:rsidR="00BA3512" w:rsidRPr="00BA3512" w14:paraId="07898CCB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824BBE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449E59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1FA773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0BBBE1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7834A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B0C35CE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EB073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076B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6102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B5CC2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65F24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46B283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78F98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0973C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Effects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Specification</w:t>
            </w:r>
            <w:proofErr w:type="spellEnd"/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AB7AE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97A39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674A733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DF218A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BA8764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8CDDFF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D173CE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F88997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E135A59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3F2D1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2865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D91C3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C249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B3F6E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A7DFA6E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DFA2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section</w:t>
            </w:r>
            <w:proofErr w:type="spellEnd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fixed</w:t>
            </w:r>
            <w:proofErr w:type="spellEnd"/>
            <w:r w:rsidRPr="00BA3512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 xml:space="preserve"> (dummy variables)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25A4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6091B80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DFD475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8A6DEB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4BA49E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9B0EFE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3F0C02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BABA7D2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0A3D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B2F2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5BB04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872CF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6273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13D4FE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5215A2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14A28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0.248215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BAAC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Mean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3526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0.116785</w:t>
            </w:r>
          </w:p>
        </w:tc>
      </w:tr>
      <w:tr w:rsidR="00BA3512" w:rsidRPr="00BA3512" w14:paraId="2110B06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2E140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Adjusted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C3073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0.213458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F99FE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    S.D.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792F1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0.334695</w:t>
            </w:r>
          </w:p>
        </w:tc>
      </w:tr>
      <w:tr w:rsidR="00BA3512" w:rsidRPr="00BA3512" w14:paraId="30ACC41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4CC6A7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S.E. of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6DA21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0.296831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F0FF8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Akaike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info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8796B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0.451954</w:t>
            </w:r>
          </w:p>
        </w:tc>
      </w:tr>
      <w:tr w:rsidR="00BA3512" w:rsidRPr="00BA3512" w14:paraId="044382C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EA89C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Sum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3993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1004.352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08ABD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Schwarz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B4418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0.778952</w:t>
            </w:r>
          </w:p>
        </w:tc>
      </w:tr>
      <w:tr w:rsidR="00BA3512" w:rsidRPr="00BA3512" w14:paraId="0D09426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FD1437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Log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D487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-2167.228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D2BA5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Hannan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-Quinn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42F6F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0.561678</w:t>
            </w:r>
          </w:p>
        </w:tc>
      </w:tr>
      <w:tr w:rsidR="00BA3512" w:rsidRPr="00BA3512" w14:paraId="0F7ECA6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4B618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0A804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7.141517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E8CBA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Durbin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DADDE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0.631658</w:t>
            </w:r>
          </w:p>
        </w:tc>
      </w:tr>
      <w:tr w:rsidR="00BA3512" w:rsidRPr="00BA3512" w14:paraId="66307F55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274D6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D016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0.000000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0374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A095D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A08C3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20A5A43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D91E03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054170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504D22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24FEA46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7F6619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FF6949B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357A9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AD63F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E1353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3E6E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7D4CC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108417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AFC7E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4378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238E7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1C285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4480A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D398681" w14:textId="77777777" w:rsidTr="00296262">
        <w:trPr>
          <w:trHeight w:val="225"/>
        </w:trPr>
        <w:tc>
          <w:tcPr>
            <w:tcW w:w="653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41922B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5091668B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7517C40D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2BC91398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5C018536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41603E09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2438BBCF" w14:textId="77777777" w:rsid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  <w:p w14:paraId="50D273EC" w14:textId="34B60073" w:rsidR="00E03A45" w:rsidRPr="00E03A45" w:rsidRDefault="00E03A45" w:rsidP="00BA3512">
            <w:pPr>
              <w:autoSpaceDE w:val="0"/>
              <w:autoSpaceDN w:val="0"/>
              <w:adjustRightInd w:val="0"/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</w:pPr>
            <w:r w:rsidRPr="00E03A45">
              <w:rPr>
                <w:rFonts w:eastAsia="Times New Roman"/>
                <w:b/>
                <w:color w:val="000000"/>
                <w:sz w:val="18"/>
                <w:szCs w:val="18"/>
                <w:lang w:val="nl-NL"/>
              </w:rPr>
              <w:t>POOLED OLS</w:t>
            </w:r>
          </w:p>
          <w:p w14:paraId="14C53972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and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fixed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effects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test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equation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</w:t>
            </w:r>
          </w:p>
        </w:tc>
      </w:tr>
      <w:tr w:rsidR="00BA3512" w:rsidRPr="00BA3512" w14:paraId="64F1FB29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E9F6A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lastRenderedPageBreak/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ROE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A74A6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DDB83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E7F4BB8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3D4F87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Method: Panel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Least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Squares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520BCA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F1CE2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6D3C69ED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88B49A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Date: 05/02/17   Time: 09:53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53B0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5850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F1425EB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B89EE3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Sample: 1988 2012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B4329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6D48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74520669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F914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Periods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25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74E94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26CB4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38BFB8E" w14:textId="77777777" w:rsidTr="00296262">
        <w:trPr>
          <w:trHeight w:val="225"/>
        </w:trPr>
        <w:tc>
          <w:tcPr>
            <w:tcW w:w="43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CCE841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Cross-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sections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included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503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F6ADB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728CA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1D9C7985" w14:textId="77777777" w:rsidTr="00296262">
        <w:trPr>
          <w:trHeight w:val="225"/>
        </w:trPr>
        <w:tc>
          <w:tcPr>
            <w:tcW w:w="553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3E323B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Total panel (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unbalanced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)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observations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: 11927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19CB6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3C45032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6EEB40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E7CC8F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437229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237F4A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7B1317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92DF78D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45591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77B9C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1EA26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49B34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6F341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130E85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7EA19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Variable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0A98C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Coefficient</w:t>
            </w:r>
            <w:proofErr w:type="spellEnd"/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4634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 Error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B1C28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t-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81B60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  </w:t>
            </w:r>
          </w:p>
        </w:tc>
      </w:tr>
      <w:tr w:rsidR="00BA3512" w:rsidRPr="00BA3512" w14:paraId="5BC83BEB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C4EE5A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39CCA4B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AD7B5A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4061ACB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7E2B3CC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0060B72B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AF901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37CDE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E1C61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7957A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240F0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4B3D979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5F8E4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E18F8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0.080206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C51E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0.012638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EE830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6.346286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25BFD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0.0000</w:t>
            </w:r>
          </w:p>
        </w:tc>
      </w:tr>
      <w:tr w:rsidR="00BA3512" w:rsidRPr="00BA3512" w14:paraId="2D04E6B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EC3DD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0D225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0.009241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0EC520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12D2C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0.407416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2BAFD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0.6837</w:t>
            </w:r>
          </w:p>
        </w:tc>
      </w:tr>
      <w:tr w:rsidR="00BA3512" w:rsidRPr="00BA3512" w14:paraId="36CA04B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493E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7B34C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0.005611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A475A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4387A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0.247368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B8CE2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0.8046</w:t>
            </w:r>
          </w:p>
        </w:tc>
      </w:tr>
      <w:tr w:rsidR="00BA3512" w:rsidRPr="00BA3512" w14:paraId="49333EA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2AF4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AFA6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0.005624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542F1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F1C5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0.247956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0FC63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0.8042</w:t>
            </w:r>
          </w:p>
        </w:tc>
      </w:tr>
      <w:tr w:rsidR="00BA3512" w:rsidRPr="00BA3512" w14:paraId="07491F3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F7B2B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8FB76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0.008259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7AADB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686A5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0.364132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C4E31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0.7158</w:t>
            </w:r>
          </w:p>
        </w:tc>
      </w:tr>
      <w:tr w:rsidR="00BA3512" w:rsidRPr="00BA3512" w14:paraId="290A75C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F080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3AAD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0.008730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5ED49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0DE1A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0.384903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96536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0.7003</w:t>
            </w:r>
          </w:p>
        </w:tc>
      </w:tr>
      <w:tr w:rsidR="00BA3512" w:rsidRPr="00BA3512" w14:paraId="27572A1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61C1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F80069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0.021868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8A2BE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C2C3E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0.964140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E1B13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0.3350</w:t>
            </w:r>
          </w:p>
        </w:tc>
      </w:tr>
      <w:tr w:rsidR="00BA3512" w:rsidRPr="00BA3512" w14:paraId="34EB5551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F7BD22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1F91F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0.025103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2FE86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F2B2C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1.106793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C2029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0.2684</w:t>
            </w:r>
          </w:p>
        </w:tc>
      </w:tr>
      <w:tr w:rsidR="00BA3512" w:rsidRPr="00BA3512" w14:paraId="30F3A80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4C22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09B8D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0.027389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06274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1D36E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1.204971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CFA4D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0.2282</w:t>
            </w:r>
          </w:p>
        </w:tc>
      </w:tr>
      <w:tr w:rsidR="00BA3512" w:rsidRPr="00BA3512" w14:paraId="348FDDE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828E6F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EE30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0.018603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78984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0.022730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6A4A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0.818442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9656E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0.4131</w:t>
            </w:r>
          </w:p>
        </w:tc>
      </w:tr>
      <w:tr w:rsidR="00BA3512" w:rsidRPr="00BA3512" w14:paraId="42E5EB46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4039B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3CD3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0.023218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13C03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C2020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1.025870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3BC2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0.3050</w:t>
            </w:r>
          </w:p>
        </w:tc>
      </w:tr>
      <w:tr w:rsidR="00BA3512" w:rsidRPr="00BA3512" w14:paraId="6F70CFD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7FC4BC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QM2DUM*UPGR</w:t>
            </w:r>
            <w:bookmarkStart w:id="0" w:name="_GoBack"/>
            <w:bookmarkEnd w:id="0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AB0DC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0.030244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3C6EF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0.022632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792A1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1.336339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03E3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0.1815</w:t>
            </w:r>
          </w:p>
        </w:tc>
      </w:tr>
      <w:tr w:rsidR="00BA3512" w:rsidRPr="00BA3512" w14:paraId="2859374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E1C2C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QM1DUM*UPGRADE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FACA6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0.033948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329C8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0.022681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AC47E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1.496788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4F46B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0.1345</w:t>
            </w:r>
          </w:p>
        </w:tc>
      </w:tr>
      <w:tr w:rsidR="00BA3512" w:rsidRPr="00BA3512" w14:paraId="5DBA4EA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AB1D6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93B42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0.044136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7273A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CB2BA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1.937622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566DA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0.0527</w:t>
            </w:r>
          </w:p>
        </w:tc>
      </w:tr>
      <w:tr w:rsidR="00BA3512" w:rsidRPr="00BA3512" w14:paraId="13CEFD6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6931F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AEB8E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0.046623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F77C0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5D44A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2.046792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1E772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0.0407</w:t>
            </w:r>
          </w:p>
        </w:tc>
      </w:tr>
      <w:tr w:rsidR="00BA3512" w:rsidRPr="00BA3512" w14:paraId="4D2F3EE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DB014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Q3DUM*UPGRADE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CDAE0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0.054708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993D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E0ADA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2.401743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71DCC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0.0163</w:t>
            </w:r>
          </w:p>
        </w:tc>
      </w:tr>
      <w:tr w:rsidR="00BA3512" w:rsidRPr="00BA3512" w14:paraId="65348B9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8C9C0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Q4DUM*UPGRADE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4B75C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0.043398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F2A2C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5B37F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1.905245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F7EE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0.0568</w:t>
            </w:r>
          </w:p>
        </w:tc>
      </w:tr>
      <w:tr w:rsidR="00BA3512" w:rsidRPr="00BA3512" w14:paraId="47E9168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DCA6E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Q5DUM*UPGRADE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FCC85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0.043788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9E56D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7680D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1.922373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3AD42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0.0546</w:t>
            </w:r>
          </w:p>
        </w:tc>
      </w:tr>
      <w:tr w:rsidR="00BA3512" w:rsidRPr="00BA3512" w14:paraId="201425C2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134F9A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Q6DUM*UPGRADE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E1B71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0.042726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3AAA2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0.022778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9E731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1.875715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B2C3F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0.0607</w:t>
            </w:r>
          </w:p>
        </w:tc>
      </w:tr>
      <w:tr w:rsidR="00BA3512" w:rsidRPr="00BA3512" w14:paraId="3050E70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F94D4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Q7DUM*UPGRADE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1699C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0.040811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1619D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0.023184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EB4AC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1.760281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A10BD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0.0784</w:t>
            </w:r>
          </w:p>
        </w:tc>
      </w:tr>
      <w:tr w:rsidR="00BA3512" w:rsidRPr="00BA3512" w14:paraId="200112ED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BB541B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Q8DUM*UPGRADE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96468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0.039546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1BB3A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0.023343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C70F9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1.694173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ACECB0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0.0903</w:t>
            </w:r>
          </w:p>
        </w:tc>
      </w:tr>
      <w:tr w:rsidR="00BA3512" w:rsidRPr="00BA3512" w14:paraId="4CCE1EA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3FD2A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Q9DUM*UPGRADE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81589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0.027816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305F5E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0.023396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749C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1.188924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662CB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0.2345</w:t>
            </w:r>
          </w:p>
        </w:tc>
      </w:tr>
      <w:tr w:rsidR="00BA3512" w:rsidRPr="00BA3512" w14:paraId="33DED8BC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7AD30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Q10DUM*UPGRADE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FE454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0.026125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B576A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0.023726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6FE0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1.101149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B2B74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0.2709</w:t>
            </w:r>
          </w:p>
        </w:tc>
      </w:tr>
      <w:tr w:rsidR="00BA3512" w:rsidRPr="00BA3512" w14:paraId="0707A9E9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2D64B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Q11DUM*UPGRADE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7E623A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0.023581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8B346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0.024012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66D5B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0.982052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20EBE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0.3261</w:t>
            </w:r>
          </w:p>
        </w:tc>
      </w:tr>
      <w:tr w:rsidR="00BA3512" w:rsidRPr="00BA3512" w14:paraId="6F30D47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DF5B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Q12DUM*UPGRADE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8051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0.041167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7D8C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0.024249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146EE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1.697694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EFBCF6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0.0896</w:t>
            </w:r>
          </w:p>
        </w:tc>
      </w:tr>
      <w:tr w:rsidR="00BA3512" w:rsidRPr="00BA3512" w14:paraId="27FA8A90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532AA0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VOLATILITY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9716D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0.552848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54F4D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0.273599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421DA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2.020650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C78239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0.0433</w:t>
            </w:r>
          </w:p>
        </w:tc>
      </w:tr>
      <w:tr w:rsidR="00BA3512" w:rsidRPr="00BA3512" w14:paraId="03A4FCBA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1A2720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5FFD6DD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186B3E7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654792D9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2" w:color="auto"/>
              <w:right w:val="nil"/>
            </w:tcBorders>
            <w:vAlign w:val="bottom"/>
          </w:tcPr>
          <w:p w14:paraId="05D97D3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2B728CDA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800DF6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A47E85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967A61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EE18858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87F2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5BC6F0F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925BF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DDF0B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0.002888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69416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Mean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FDDAF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0.116785</w:t>
            </w:r>
          </w:p>
        </w:tc>
      </w:tr>
      <w:tr w:rsidR="00BA3512" w:rsidRPr="00BA3512" w14:paraId="0E3C27A3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16A0B2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Adjusted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R-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1FC79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0.000793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39FB7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    S.D.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dependent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var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7038B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0.334695</w:t>
            </w:r>
          </w:p>
        </w:tc>
      </w:tr>
      <w:tr w:rsidR="00BA3512" w:rsidRPr="00BA3512" w14:paraId="04BCC31F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C94E50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S.E. of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regression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9CE3273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0.334562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722205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Akaike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info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8FF52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0.650188</w:t>
            </w:r>
          </w:p>
        </w:tc>
      </w:tr>
      <w:tr w:rsidR="00BA3512" w:rsidRPr="00BA3512" w14:paraId="4EC156BE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962998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Sum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squared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resid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C681F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1332.099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3A63C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Schwarz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criterion</w:t>
            </w:r>
            <w:proofErr w:type="spellEnd"/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BD21A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0.666290</w:t>
            </w:r>
          </w:p>
        </w:tc>
      </w:tr>
      <w:tr w:rsidR="00BA3512" w:rsidRPr="00BA3512" w14:paraId="0F435CFB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2984A6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Log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likelihood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D2B50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-3851.396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780738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Hannan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 xml:space="preserve">-Quinn 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criter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.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B9A6DF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0.655591</w:t>
            </w:r>
          </w:p>
        </w:tc>
      </w:tr>
      <w:tr w:rsidR="00BA3512" w:rsidRPr="00BA3512" w14:paraId="71B91717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2C3DB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3064A7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1.378733</w:t>
            </w:r>
          </w:p>
        </w:tc>
        <w:tc>
          <w:tcPr>
            <w:tcW w:w="24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22811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    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Durbin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-Watson stat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18065D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0.476832</w:t>
            </w:r>
          </w:p>
        </w:tc>
      </w:tr>
      <w:tr w:rsidR="00BA3512" w:rsidRPr="00BA3512" w14:paraId="0E0EFA44" w14:textId="77777777" w:rsidTr="00296262">
        <w:trPr>
          <w:trHeight w:val="22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B7D07A" w14:textId="77777777" w:rsidR="00BA3512" w:rsidRPr="00BA3512" w:rsidRDefault="00BA3512" w:rsidP="00BA3512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Prob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(F-</w:t>
            </w:r>
            <w:proofErr w:type="spellStart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statistic</w:t>
            </w:r>
            <w:proofErr w:type="spellEnd"/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)</w:t>
            </w: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C5D3B9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right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  <w:r w:rsidRPr="00BA3512">
              <w:rPr>
                <w:rFonts w:eastAsia="Times New Roman"/>
                <w:color w:val="000000"/>
                <w:sz w:val="18"/>
                <w:szCs w:val="18"/>
                <w:lang w:val="nl-NL"/>
              </w:rPr>
              <w:t>0.098599</w:t>
            </w: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866A2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466033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96D8FB" w14:textId="77777777" w:rsidR="00BA3512" w:rsidRPr="00BA3512" w:rsidRDefault="00BA3512" w:rsidP="00BA3512">
            <w:pPr>
              <w:autoSpaceDE w:val="0"/>
              <w:autoSpaceDN w:val="0"/>
              <w:adjustRightInd w:val="0"/>
              <w:ind w:right="1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359710A" w14:textId="77777777" w:rsidTr="00296262">
        <w:trPr>
          <w:trHeight w:hRule="exact" w:val="90"/>
        </w:trPr>
        <w:tc>
          <w:tcPr>
            <w:tcW w:w="201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6FA3B77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6C1B22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FDD9534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72B1EDE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double" w:sz="6" w:space="0" w:color="auto"/>
              <w:right w:val="nil"/>
            </w:tcBorders>
            <w:vAlign w:val="bottom"/>
          </w:tcPr>
          <w:p w14:paraId="2F00235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  <w:tr w:rsidR="00BA3512" w:rsidRPr="00BA3512" w14:paraId="3A5677BF" w14:textId="77777777" w:rsidTr="00296262">
        <w:trPr>
          <w:trHeight w:hRule="exact" w:val="135"/>
        </w:trPr>
        <w:tc>
          <w:tcPr>
            <w:tcW w:w="20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5266B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1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3AA13E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48948D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7B493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B572C97" w14:textId="77777777" w:rsidR="00BA3512" w:rsidRPr="00BA3512" w:rsidRDefault="00BA3512" w:rsidP="00BA3512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18"/>
                <w:szCs w:val="18"/>
                <w:lang w:val="nl-NL"/>
              </w:rPr>
            </w:pPr>
          </w:p>
        </w:tc>
      </w:tr>
    </w:tbl>
    <w:p w14:paraId="223C9A87" w14:textId="389F16FC" w:rsidR="00E03A45" w:rsidRDefault="00BA3512" w:rsidP="00E03A45">
      <w:pPr>
        <w:autoSpaceDE w:val="0"/>
        <w:autoSpaceDN w:val="0"/>
        <w:adjustRightInd w:val="0"/>
      </w:pPr>
      <w:r w:rsidRPr="00BA3512">
        <w:rPr>
          <w:rFonts w:eastAsia="Times New Roman"/>
          <w:sz w:val="18"/>
          <w:szCs w:val="18"/>
          <w:lang w:val="nl-NL"/>
        </w:rPr>
        <w:br/>
      </w:r>
    </w:p>
    <w:p w14:paraId="3DC9372D" w14:textId="4056C603" w:rsidR="00296262" w:rsidRDefault="00296262"/>
    <w:sectPr w:rsidR="00296262" w:rsidSect="007575D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512"/>
    <w:rsid w:val="00296262"/>
    <w:rsid w:val="006F560B"/>
    <w:rsid w:val="007575D4"/>
    <w:rsid w:val="00856D27"/>
    <w:rsid w:val="00BA3512"/>
    <w:rsid w:val="00DE1E8B"/>
    <w:rsid w:val="00E0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CD1BE7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1447</Words>
  <Characters>7961</Characters>
  <Application>Microsoft Macintosh Word</Application>
  <DocSecurity>0</DocSecurity>
  <Lines>66</Lines>
  <Paragraphs>18</Paragraphs>
  <ScaleCrop>false</ScaleCrop>
  <LinksUpToDate>false</LinksUpToDate>
  <CharactersWithSpaces>9390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Office-gebruiker</dc:creator>
  <cp:keywords/>
  <dc:description/>
  <cp:lastModifiedBy>Microsoft Office-gebruiker</cp:lastModifiedBy>
  <cp:revision>3</cp:revision>
  <dcterms:created xsi:type="dcterms:W3CDTF">2017-05-02T07:54:00Z</dcterms:created>
  <dcterms:modified xsi:type="dcterms:W3CDTF">2017-05-02T09:02:00Z</dcterms:modified>
</cp:coreProperties>
</file>